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right" w:tblpY="535"/>
        <w:tblW w:w="0" w:type="auto"/>
        <w:tblInd w:w="0" w:type="dxa"/>
        <w:tblLook w:val="04A0"/>
      </w:tblPr>
      <w:tblGrid>
        <w:gridCol w:w="3006"/>
        <w:gridCol w:w="3006"/>
      </w:tblGrid>
      <w:tr w:rsidR="00E04D9D" w:rsidRPr="0059367D" w:rsidTr="00E04D9D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9D" w:rsidRPr="0059367D" w:rsidRDefault="00E04D9D" w:rsidP="00E04D9D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 xml:space="preserve">Disciplina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9D" w:rsidRPr="0059367D" w:rsidRDefault="00E04D9D" w:rsidP="00E04D9D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>Educação Física</w:t>
            </w:r>
          </w:p>
        </w:tc>
      </w:tr>
      <w:tr w:rsidR="00E04D9D" w:rsidRPr="0059367D" w:rsidTr="00E04D9D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9D" w:rsidRPr="0059367D" w:rsidRDefault="00E04D9D" w:rsidP="00E04D9D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 xml:space="preserve">Turma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9D" w:rsidRPr="0059367D" w:rsidRDefault="00E04D9D" w:rsidP="00E04D9D">
            <w:pPr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7</w:t>
            </w:r>
            <w:r w:rsidRPr="0059367D">
              <w:rPr>
                <w:rFonts w:ascii="Agency FB" w:hAnsi="Agency FB"/>
                <w:b/>
                <w:sz w:val="28"/>
                <w:szCs w:val="28"/>
              </w:rPr>
              <w:t>02</w:t>
            </w:r>
          </w:p>
        </w:tc>
      </w:tr>
      <w:tr w:rsidR="00E04D9D" w:rsidRPr="0059367D" w:rsidTr="00E04D9D">
        <w:trPr>
          <w:trHeight w:val="33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9D" w:rsidRPr="0059367D" w:rsidRDefault="00E04D9D" w:rsidP="00E04D9D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 xml:space="preserve">Professor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9D" w:rsidRPr="0059367D" w:rsidRDefault="00E04D9D" w:rsidP="00E04D9D">
            <w:pPr>
              <w:rPr>
                <w:rFonts w:ascii="Agency FB" w:hAnsi="Agency FB"/>
                <w:b/>
                <w:sz w:val="28"/>
                <w:szCs w:val="28"/>
              </w:rPr>
            </w:pPr>
            <w:r w:rsidRPr="0059367D">
              <w:rPr>
                <w:rFonts w:ascii="Agency FB" w:hAnsi="Agency FB"/>
                <w:b/>
                <w:sz w:val="28"/>
                <w:szCs w:val="28"/>
              </w:rPr>
              <w:t>Fábio Henrique</w:t>
            </w:r>
          </w:p>
        </w:tc>
      </w:tr>
    </w:tbl>
    <w:p w:rsidR="00E04D9D" w:rsidRDefault="00E04D9D">
      <w:r>
        <w:rPr>
          <w:noProof/>
          <w:lang w:eastAsia="pt-BR"/>
        </w:rPr>
        <w:drawing>
          <wp:inline distT="0" distB="0" distL="0" distR="0">
            <wp:extent cx="1228725" cy="1009650"/>
            <wp:effectExtent l="0" t="0" r="9525" b="0"/>
            <wp:docPr id="1" name="Imagem 1" descr="https://lh4.googleusercontent.com/-sqMa5YUhZACXmC60Gec0BfMkb-GHm3emIvNZBjWTmUKHnSXYL5BfTdmQ8P-_6aJb91qcPbWrfc1N7xz9MLNqunWCEhbcxYNHMpwFquyoLKF0mGqb12JBneBU3PgPmvljTTrk2HV_1sOFEsx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lh4.googleusercontent.com/-sqMa5YUhZACXmC60Gec0BfMkb-GHm3emIvNZBjWTmUKHnSXYL5BfTdmQ8P-_6aJb91qcPbWrfc1N7xz9MLNqunWCEhbcxYNHMpwFquyoLKF0mGqb12JBneBU3PgPmvljTTrk2HV_1sOFEsxM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770B93" w:rsidRDefault="00770B93"/>
    <w:p w:rsidR="00E04D9D" w:rsidRPr="00585FB4" w:rsidRDefault="00E04D9D">
      <w:pPr>
        <w:rPr>
          <w:rFonts w:ascii="Agency FB" w:hAnsi="Agency FB"/>
          <w:b/>
          <w:sz w:val="28"/>
          <w:szCs w:val="28"/>
        </w:rPr>
      </w:pPr>
      <w:r w:rsidRPr="00585FB4">
        <w:rPr>
          <w:rFonts w:ascii="Agency FB" w:hAnsi="Agency FB"/>
          <w:b/>
          <w:sz w:val="28"/>
          <w:szCs w:val="28"/>
        </w:rPr>
        <w:t>Responda as seguintes questões:</w:t>
      </w:r>
    </w:p>
    <w:p w:rsidR="00585FB4" w:rsidRDefault="00585FB4">
      <w:pPr>
        <w:rPr>
          <w:rFonts w:ascii="Agency FB" w:hAnsi="Agency FB"/>
        </w:rPr>
      </w:pPr>
    </w:p>
    <w:p w:rsidR="00E04D9D" w:rsidRPr="00585FB4" w:rsidRDefault="00E04D9D">
      <w:pPr>
        <w:rPr>
          <w:rFonts w:ascii="Agency FB" w:hAnsi="Agency FB"/>
        </w:rPr>
      </w:pPr>
      <w:bookmarkStart w:id="0" w:name="_GoBack"/>
      <w:bookmarkEnd w:id="0"/>
      <w:r w:rsidRPr="00585FB4">
        <w:rPr>
          <w:rFonts w:ascii="Agency FB" w:hAnsi="Agency FB"/>
        </w:rPr>
        <w:t>1 – Quantos estilos tem a natação?</w:t>
      </w:r>
    </w:p>
    <w:p w:rsidR="00E04D9D" w:rsidRDefault="00E04D9D">
      <w:r>
        <w:t>____________________________</w:t>
      </w:r>
    </w:p>
    <w:p w:rsidR="00E04D9D" w:rsidRDefault="00E04D9D">
      <w:r>
        <w:t>____________________________</w:t>
      </w:r>
    </w:p>
    <w:p w:rsidR="00E04D9D" w:rsidRDefault="00E04D9D">
      <w:r>
        <w:t>____________________________</w:t>
      </w:r>
    </w:p>
    <w:p w:rsidR="00E04D9D" w:rsidRDefault="00E04D9D"/>
    <w:p w:rsidR="00E04D9D" w:rsidRPr="00585FB4" w:rsidRDefault="00E04D9D">
      <w:pPr>
        <w:rPr>
          <w:rFonts w:ascii="Agency FB" w:hAnsi="Agency FB"/>
        </w:rPr>
      </w:pPr>
      <w:r w:rsidRPr="00585FB4">
        <w:rPr>
          <w:rFonts w:ascii="Agency FB" w:hAnsi="Agency FB"/>
        </w:rPr>
        <w:t>2 – Quantos metros de profundidade tem uma piscina olímpica?</w:t>
      </w:r>
    </w:p>
    <w:p w:rsidR="00E04D9D" w:rsidRDefault="00E04D9D">
      <w:r>
        <w:t>___________________________</w:t>
      </w:r>
    </w:p>
    <w:p w:rsidR="00E04D9D" w:rsidRDefault="00E04D9D">
      <w:r>
        <w:t>___________________________</w:t>
      </w:r>
    </w:p>
    <w:p w:rsidR="00E04D9D" w:rsidRDefault="00E04D9D">
      <w:r>
        <w:t>___________________________</w:t>
      </w:r>
    </w:p>
    <w:p w:rsidR="00E04D9D" w:rsidRDefault="00E04D9D"/>
    <w:p w:rsidR="00E04D9D" w:rsidRPr="00585FB4" w:rsidRDefault="00E04D9D">
      <w:pPr>
        <w:rPr>
          <w:rFonts w:ascii="Agency FB" w:hAnsi="Agency FB"/>
        </w:rPr>
      </w:pPr>
      <w:r w:rsidRPr="00585FB4">
        <w:rPr>
          <w:rFonts w:ascii="Agency FB" w:hAnsi="Agency FB"/>
        </w:rPr>
        <w:t>3 – Cite três benefícios da pratica da natação?</w:t>
      </w:r>
    </w:p>
    <w:p w:rsidR="00E04D9D" w:rsidRPr="00585FB4" w:rsidRDefault="00E04D9D">
      <w:pPr>
        <w:rPr>
          <w:rFonts w:ascii="Agency FB" w:hAnsi="Agency FB"/>
        </w:rPr>
      </w:pPr>
    </w:p>
    <w:p w:rsidR="00E04D9D" w:rsidRDefault="00E04D9D">
      <w:r>
        <w:t>______________________________</w:t>
      </w:r>
    </w:p>
    <w:p w:rsidR="00E04D9D" w:rsidRDefault="00E04D9D">
      <w:r>
        <w:t>______________________________</w:t>
      </w:r>
    </w:p>
    <w:p w:rsidR="00E04D9D" w:rsidRDefault="00E04D9D">
      <w:r>
        <w:t>______________________________</w:t>
      </w:r>
    </w:p>
    <w:p w:rsidR="00E04D9D" w:rsidRPr="00585FB4" w:rsidRDefault="00E04D9D">
      <w:pPr>
        <w:rPr>
          <w:rFonts w:ascii="Agency FB" w:hAnsi="Agency FB"/>
        </w:rPr>
      </w:pPr>
      <w:r w:rsidRPr="00585FB4">
        <w:rPr>
          <w:rFonts w:ascii="Agency FB" w:hAnsi="Agency FB"/>
        </w:rPr>
        <w:t xml:space="preserve">4 </w:t>
      </w:r>
      <w:r w:rsidR="00AB72D9" w:rsidRPr="00585FB4">
        <w:rPr>
          <w:rFonts w:ascii="Agency FB" w:hAnsi="Agency FB"/>
        </w:rPr>
        <w:t>–</w:t>
      </w:r>
      <w:r w:rsidRPr="00585FB4">
        <w:rPr>
          <w:rFonts w:ascii="Agency FB" w:hAnsi="Agency FB"/>
        </w:rPr>
        <w:t xml:space="preserve"> </w:t>
      </w:r>
      <w:r w:rsidR="00AB72D9" w:rsidRPr="00585FB4">
        <w:rPr>
          <w:rFonts w:ascii="Agency FB" w:hAnsi="Agency FB"/>
        </w:rPr>
        <w:t>Quais são as provas do nado medley?</w:t>
      </w:r>
    </w:p>
    <w:p w:rsidR="00AB72D9" w:rsidRDefault="00AB72D9"/>
    <w:p w:rsidR="00AB72D9" w:rsidRDefault="00AB72D9">
      <w:r>
        <w:t>_________________________</w:t>
      </w:r>
    </w:p>
    <w:p w:rsidR="00AB72D9" w:rsidRDefault="00AB72D9">
      <w:r>
        <w:t>_________________________</w:t>
      </w:r>
    </w:p>
    <w:p w:rsidR="00AB72D9" w:rsidRDefault="00AB72D9">
      <w:r>
        <w:t>________________________</w:t>
      </w:r>
    </w:p>
    <w:p w:rsidR="00E04D9D" w:rsidRDefault="00E04D9D"/>
    <w:sectPr w:rsidR="00E04D9D" w:rsidSect="00EC3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D9D"/>
    <w:rsid w:val="00585FB4"/>
    <w:rsid w:val="00770B93"/>
    <w:rsid w:val="009C64C6"/>
    <w:rsid w:val="00AB72D9"/>
    <w:rsid w:val="00E04D9D"/>
    <w:rsid w:val="00EC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D9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0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D9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04D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Rosilene</cp:lastModifiedBy>
  <cp:revision>2</cp:revision>
  <dcterms:created xsi:type="dcterms:W3CDTF">2020-05-14T05:15:00Z</dcterms:created>
  <dcterms:modified xsi:type="dcterms:W3CDTF">2020-05-14T05:15:00Z</dcterms:modified>
</cp:coreProperties>
</file>